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0E4E62D5" w:rsidR="00EC0A68" w:rsidRPr="007C50C6" w:rsidRDefault="00D844EB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Cottonmouth Snakes</w:t>
            </w:r>
          </w:p>
          <w:p w14:paraId="7E1290AD" w14:textId="6AAB7204" w:rsidR="00EC0A68" w:rsidRPr="00A25A72" w:rsidRDefault="00D844EB" w:rsidP="006C76E0">
            <w:pPr>
              <w:rPr>
                <w:lang w:val="es-MX"/>
              </w:rPr>
            </w:pPr>
            <w:r w:rsidRPr="00D844EB">
              <w:rPr>
                <w:rFonts w:ascii="Calibri" w:hAnsi="Calibri"/>
                <w:i/>
                <w:sz w:val="22"/>
                <w:lang w:val="es-MX"/>
              </w:rPr>
              <w:t>Serpientes Mocasín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7DBC" w14:textId="77777777" w:rsidR="00531939" w:rsidRDefault="00531939">
      <w:r>
        <w:separator/>
      </w:r>
    </w:p>
  </w:endnote>
  <w:endnote w:type="continuationSeparator" w:id="0">
    <w:p w14:paraId="74CC0A2E" w14:textId="77777777" w:rsidR="00531939" w:rsidRDefault="0053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99AFC" w14:textId="77777777" w:rsidR="00531939" w:rsidRDefault="00531939">
      <w:r>
        <w:separator/>
      </w:r>
    </w:p>
  </w:footnote>
  <w:footnote w:type="continuationSeparator" w:id="0">
    <w:p w14:paraId="43C68804" w14:textId="77777777" w:rsidR="00531939" w:rsidRDefault="0053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31939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844EB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2020-04-03T16:13:00Z</dcterms:modified>
  <cp:version/>
</cp:coreProperties>
</file>