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420"/>
        <w:gridCol w:w="4712"/>
      </w:tblGrid>
      <w:tr w:rsidR="006C76E0" w:rsidRPr="0084533D" w14:paraId="18E802CD" w14:textId="29453D0D" w:rsidTr="008E56DC">
        <w:trPr>
          <w:trHeight w:val="576"/>
          <w:tblHeader/>
        </w:trPr>
        <w:tc>
          <w:tcPr>
            <w:tcW w:w="63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E56D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65563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65563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315C4ED" w:rsidR="009E7D1D" w:rsidRPr="006C76E0" w:rsidRDefault="009E7D1D" w:rsidP="00C209F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V1-2</w:t>
            </w:r>
            <w:r w:rsidR="00C209FA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EAC27A0" w:rsidR="00604640" w:rsidRPr="00C209FA" w:rsidRDefault="008E56D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Insects, Bites and Stings 2</w:t>
            </w:r>
          </w:p>
          <w:p w14:paraId="7E1290AD" w14:textId="413EA0B4" w:rsidR="009E7D1D" w:rsidRPr="00C209FA" w:rsidRDefault="008E56DC" w:rsidP="006C76E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55636">
              <w:rPr>
                <w:rFonts w:ascii="Calibri" w:hAnsi="Calibri"/>
                <w:i/>
                <w:sz w:val="22"/>
                <w:szCs w:val="20"/>
                <w:lang w:val="es-MX"/>
              </w:rPr>
              <w:t>Insectos, Mordeduras y Picaduras</w:t>
            </w:r>
            <w:r>
              <w:rPr>
                <w:rFonts w:ascii="Calibri" w:hAnsi="Calibri"/>
                <w:i/>
                <w:sz w:val="22"/>
                <w:szCs w:val="20"/>
              </w:rPr>
              <w:t xml:space="preserve"> 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E56DC">
        <w:trPr>
          <w:trHeight w:val="576"/>
          <w:tblHeader/>
        </w:trPr>
        <w:tc>
          <w:tcPr>
            <w:tcW w:w="63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65563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65563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65563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bookmarkStart w:id="0" w:name="_GoBack"/>
            <w:r w:rsidR="00EE6277" w:rsidRPr="00655636">
              <w:rPr>
                <w:rFonts w:ascii="Calibri" w:hAnsi="Calibri"/>
                <w:lang w:val="es-MX"/>
              </w:rPr>
              <w:t>Firma</w:t>
            </w:r>
            <w:bookmarkEnd w:id="0"/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72BF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268E" w14:textId="77777777" w:rsidR="00E72BFF" w:rsidRDefault="00E72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627E" w14:textId="77777777" w:rsidR="00E72BFF" w:rsidRDefault="00E7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45D" w14:textId="77777777" w:rsidR="00E72BFF" w:rsidRDefault="00E72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B47C" w14:textId="77777777" w:rsidR="00E72BFF" w:rsidRDefault="00E72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DE2A" w14:textId="77777777" w:rsidR="00E72BFF" w:rsidRDefault="00E72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55636"/>
    <w:rsid w:val="006C76E0"/>
    <w:rsid w:val="006E1340"/>
    <w:rsid w:val="00700D48"/>
    <w:rsid w:val="00751E5C"/>
    <w:rsid w:val="00775151"/>
    <w:rsid w:val="0084533D"/>
    <w:rsid w:val="00867FDE"/>
    <w:rsid w:val="008D21EE"/>
    <w:rsid w:val="008E56DC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209FA"/>
    <w:rsid w:val="00CB53B8"/>
    <w:rsid w:val="00CC2996"/>
    <w:rsid w:val="00CC7EFC"/>
    <w:rsid w:val="00D01859"/>
    <w:rsid w:val="00D27800"/>
    <w:rsid w:val="00E441FF"/>
    <w:rsid w:val="00E72BFF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2017-03-29T02:41:00Z</dcterms:created>
  <dcterms:modified xsi:type="dcterms:W3CDTF">2019-03-22T16:05:00Z</dcterms:modified>
  <cp:version/>
</cp:coreProperties>
</file>