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520"/>
        <w:gridCol w:w="5311"/>
      </w:tblGrid>
      <w:tr w:rsidR="006C76E0" w:rsidRPr="0084533D" w14:paraId="18E802CD" w14:textId="29453D0D" w:rsidTr="00D41212">
        <w:trPr>
          <w:trHeight w:val="576"/>
          <w:tblHeader/>
        </w:trPr>
        <w:tc>
          <w:tcPr>
            <w:tcW w:w="548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C87D2C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C87D2C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D41212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610C46E1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1C5D64">
              <w:rPr>
                <w:rFonts w:ascii="Calibri" w:hAnsi="Calibri"/>
                <w:i/>
                <w:sz w:val="22"/>
                <w:szCs w:val="20"/>
                <w:lang w:val="es-MX"/>
              </w:rPr>
              <w:t>2-105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7C4AEE96" w14:textId="4B46F2E4" w:rsidR="009E7D1D" w:rsidRDefault="003F5356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Dog Bite Prevention</w:t>
            </w:r>
          </w:p>
          <w:p w14:paraId="7E1290AD" w14:textId="153F9381" w:rsidR="002C53B9" w:rsidRPr="00964674" w:rsidRDefault="00C25128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 w:rsidRPr="00C25128">
              <w:rPr>
                <w:rFonts w:ascii="Calibri" w:hAnsi="Calibri"/>
                <w:i/>
                <w:sz w:val="22"/>
                <w:szCs w:val="20"/>
                <w:lang w:val="es-MX"/>
              </w:rPr>
              <w:t>Mordidas de Perro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D41212">
        <w:trPr>
          <w:trHeight w:val="576"/>
          <w:tblHeader/>
        </w:trPr>
        <w:tc>
          <w:tcPr>
            <w:tcW w:w="548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1607C" w14:textId="77777777" w:rsidR="00D646EF" w:rsidRDefault="00D646EF">
      <w:r>
        <w:separator/>
      </w:r>
    </w:p>
  </w:endnote>
  <w:endnote w:type="continuationSeparator" w:id="0">
    <w:p w14:paraId="219B8432" w14:textId="77777777" w:rsidR="00D646EF" w:rsidRDefault="00D6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EB1C" w14:textId="77777777" w:rsidR="00964674" w:rsidRDefault="00964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964674" w:rsidRPr="00A319C4" w:rsidRDefault="00964674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19989" w14:textId="77777777" w:rsidR="00964674" w:rsidRDefault="0096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BF327" w14:textId="77777777" w:rsidR="00D646EF" w:rsidRDefault="00D646EF">
      <w:r>
        <w:separator/>
      </w:r>
    </w:p>
  </w:footnote>
  <w:footnote w:type="continuationSeparator" w:id="0">
    <w:p w14:paraId="05DDB36B" w14:textId="77777777" w:rsidR="00D646EF" w:rsidRDefault="00D6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BDC2" w14:textId="77777777" w:rsidR="00964674" w:rsidRDefault="00964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AE750" w14:textId="77777777" w:rsidR="00964674" w:rsidRDefault="00964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641B5" w14:textId="77777777" w:rsidR="00964674" w:rsidRDefault="00964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C5D64"/>
    <w:rsid w:val="001D027E"/>
    <w:rsid w:val="001F7EC4"/>
    <w:rsid w:val="0025002D"/>
    <w:rsid w:val="002655E0"/>
    <w:rsid w:val="00276754"/>
    <w:rsid w:val="002838E7"/>
    <w:rsid w:val="002C53B9"/>
    <w:rsid w:val="002F3F81"/>
    <w:rsid w:val="003069D4"/>
    <w:rsid w:val="003359D2"/>
    <w:rsid w:val="00341CD4"/>
    <w:rsid w:val="003820D7"/>
    <w:rsid w:val="003B3373"/>
    <w:rsid w:val="003F5356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64674"/>
    <w:rsid w:val="00984D65"/>
    <w:rsid w:val="009C2E63"/>
    <w:rsid w:val="009E7D1D"/>
    <w:rsid w:val="00A01312"/>
    <w:rsid w:val="00A319C4"/>
    <w:rsid w:val="00A91B8D"/>
    <w:rsid w:val="00AC4EAC"/>
    <w:rsid w:val="00AD7509"/>
    <w:rsid w:val="00B4466A"/>
    <w:rsid w:val="00B65215"/>
    <w:rsid w:val="00B83884"/>
    <w:rsid w:val="00B96D2A"/>
    <w:rsid w:val="00C02B77"/>
    <w:rsid w:val="00C25128"/>
    <w:rsid w:val="00C87D2C"/>
    <w:rsid w:val="00CB53B8"/>
    <w:rsid w:val="00CC2996"/>
    <w:rsid w:val="00CC7EFC"/>
    <w:rsid w:val="00D01859"/>
    <w:rsid w:val="00D27800"/>
    <w:rsid w:val="00D35CEE"/>
    <w:rsid w:val="00D41212"/>
    <w:rsid w:val="00D646EF"/>
    <w:rsid w:val="00E56BBC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2021-07-13T18:58:00Z</dcterms:modified>
  <cp:version/>
</cp:coreProperties>
</file>