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0AE231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D0C87">
                    <w:rPr>
                      <w:rFonts w:ascii="Calibri" w:hAnsi="Calibri"/>
                      <w:i/>
                      <w:sz w:val="22"/>
                    </w:rPr>
                    <w:t xml:space="preserve">3-01 Home &amp; Holiday </w:t>
                  </w:r>
                  <w:r w:rsidR="004976C8">
                    <w:rPr>
                      <w:rFonts w:ascii="Calibri" w:hAnsi="Calibri"/>
                      <w:i/>
                      <w:sz w:val="22"/>
                    </w:rPr>
                    <w:t xml:space="preserve">– Thanksgiving 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4D81798" w:rsidR="00CA12F4" w:rsidRDefault="004976C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Thanksgiving is the #1 day of the year for cooking fires.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34BD5235" w:rsidR="00CA12F4" w:rsidRDefault="004976C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top safety hazards during the Thanksgiving holiday include</w:t>
      </w:r>
    </w:p>
    <w:p w14:paraId="48FCFD99" w14:textId="7FCC7C0B" w:rsidR="00A25C32" w:rsidRDefault="004976C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kitchen fires and outdoor deep fryers.</w:t>
      </w:r>
    </w:p>
    <w:p w14:paraId="32187DC8" w14:textId="545E459A" w:rsidR="00A25C32" w:rsidRDefault="004976C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choking and food poisoning.</w:t>
      </w:r>
    </w:p>
    <w:p w14:paraId="2DADB418" w14:textId="240CC37B" w:rsidR="00A25C32" w:rsidRDefault="004976C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 accidents.</w:t>
      </w:r>
    </w:p>
    <w:p w14:paraId="53F77293" w14:textId="172CE71E" w:rsidR="00A25C32" w:rsidRDefault="00A25C3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DEC0425" w:rsidR="00A25C32" w:rsidRDefault="004976C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Keep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on hand to </w:t>
      </w:r>
      <w:r w:rsidRPr="004976C8">
        <w:rPr>
          <w:rFonts w:ascii="Calibri" w:hAnsi="Calibri" w:cs="Calibri"/>
          <w:b/>
          <w:u w:val="single"/>
        </w:rPr>
        <w:t>put out</w:t>
      </w:r>
      <w:r>
        <w:rPr>
          <w:rFonts w:ascii="Calibri" w:hAnsi="Calibri" w:cs="Calibri"/>
        </w:rPr>
        <w:t xml:space="preserve"> kitchen fires</w:t>
      </w:r>
      <w:r w:rsidR="00A25C32">
        <w:rPr>
          <w:rFonts w:ascii="Calibri" w:hAnsi="Calibri" w:cs="Calibri"/>
        </w:rPr>
        <w:t>.</w:t>
      </w:r>
    </w:p>
    <w:p w14:paraId="184C3885" w14:textId="31EC689D" w:rsidR="00057DEF" w:rsidRDefault="004976C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hand towel</w:t>
      </w:r>
    </w:p>
    <w:p w14:paraId="026303A0" w14:textId="6DD59695" w:rsidR="00057DEF" w:rsidRDefault="004976C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extinguisher</w:t>
      </w:r>
    </w:p>
    <w:p w14:paraId="3AA0C7EE" w14:textId="60247909" w:rsidR="00057DEF" w:rsidRDefault="004976C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bottle of water</w:t>
      </w:r>
    </w:p>
    <w:p w14:paraId="55952614" w14:textId="71C7DC0B" w:rsidR="00057DEF" w:rsidRDefault="004976C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smoke alarm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18506617" w:rsidR="00A25C32" w:rsidRDefault="004976C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after handling raw or undercooked poultry.</w:t>
      </w:r>
    </w:p>
    <w:p w14:paraId="463BE78B" w14:textId="46929DE8" w:rsidR="00057DEF" w:rsidRDefault="004976C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your hands</w:t>
      </w:r>
    </w:p>
    <w:p w14:paraId="116645FD" w14:textId="3E4EA5BD" w:rsidR="00057DEF" w:rsidRDefault="004976C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wipe your hands on a dish towel</w:t>
      </w:r>
    </w:p>
    <w:p w14:paraId="67AD8579" w14:textId="177E4AC0" w:rsidR="00057DEF" w:rsidRDefault="004976C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chop vegetables</w:t>
      </w:r>
    </w:p>
    <w:p w14:paraId="73607BBE" w14:textId="0794D8D1" w:rsidR="00057DEF" w:rsidRDefault="004976C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nap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B8E281B" w:rsidR="00A25C32" w:rsidRDefault="004976C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you will be traveling during the holidays plan your route and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ahead of time.</w:t>
      </w:r>
    </w:p>
    <w:p w14:paraId="676FDA33" w14:textId="40217915" w:rsidR="00A25C32" w:rsidRDefault="004976C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buy some trail mix</w:t>
      </w:r>
    </w:p>
    <w:p w14:paraId="7243AE90" w14:textId="0C33B046" w:rsidR="00A25C32" w:rsidRDefault="004976C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a haircut</w:t>
      </w:r>
    </w:p>
    <w:p w14:paraId="71DA9155" w14:textId="18B4C203" w:rsidR="00A25C32" w:rsidRDefault="004976C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check the weather</w:t>
      </w:r>
    </w:p>
    <w:p w14:paraId="5C098341" w14:textId="6998EE3B" w:rsidR="00A25C32" w:rsidRDefault="004976C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donate blood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3848BAF" w:rsidR="00B7068E" w:rsidRPr="001D027E" w:rsidRDefault="004D0C87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V3-01 Home &amp; Holiday 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– Thanksgiving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FED932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EFE1FD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9F621D3" w14:textId="241FD7A8" w:rsidR="00353F03" w:rsidRDefault="00353F03" w:rsidP="00353F0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33E8976">
            <wp:simplePos x="0" y="0"/>
            <wp:positionH relativeFrom="column">
              <wp:posOffset>572135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Thanksgiving is the #1 day of the year for cooking fires.</w:t>
      </w:r>
    </w:p>
    <w:p w14:paraId="627C5618" w14:textId="7C98C7F5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6FFCAA2" w14:textId="42F148E6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E0D829E" w14:textId="3DF03ED1" w:rsidR="00353F03" w:rsidRPr="00057DEF" w:rsidRDefault="00353F03" w:rsidP="00353F03">
      <w:pPr>
        <w:spacing w:line="360" w:lineRule="auto"/>
        <w:ind w:left="1080"/>
        <w:rPr>
          <w:rFonts w:ascii="Calibri" w:hAnsi="Calibri" w:cs="Calibri"/>
        </w:rPr>
      </w:pPr>
    </w:p>
    <w:p w14:paraId="5758B21A" w14:textId="33CA8FD6" w:rsidR="00353F03" w:rsidRDefault="00353F03" w:rsidP="00353F0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top safety hazards during the Thanksgiving holiday include</w:t>
      </w:r>
    </w:p>
    <w:p w14:paraId="00B56CF6" w14:textId="7B9E7FE2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kitchen fires and outdoor deep fryers.</w:t>
      </w:r>
    </w:p>
    <w:p w14:paraId="4B21C0DB" w14:textId="4C88F775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choking and food poisoning.</w:t>
      </w:r>
    </w:p>
    <w:p w14:paraId="68F060D5" w14:textId="11FDC535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ACA74E9">
            <wp:simplePos x="0" y="0"/>
            <wp:positionH relativeFrom="column">
              <wp:posOffset>573405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car accidents.</w:t>
      </w:r>
    </w:p>
    <w:p w14:paraId="68BFB76C" w14:textId="0BC06EA8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DECA798" w14:textId="4E8BAE88" w:rsidR="00353F03" w:rsidRPr="00057DEF" w:rsidRDefault="00353F03" w:rsidP="00353F03">
      <w:pPr>
        <w:spacing w:line="360" w:lineRule="auto"/>
        <w:rPr>
          <w:rFonts w:ascii="Calibri" w:hAnsi="Calibri" w:cs="Calibri"/>
        </w:rPr>
      </w:pPr>
    </w:p>
    <w:p w14:paraId="1AE62147" w14:textId="1102406B" w:rsidR="00353F03" w:rsidRDefault="00353F03" w:rsidP="00353F0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Keep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on hand to </w:t>
      </w:r>
      <w:r w:rsidRPr="004976C8">
        <w:rPr>
          <w:rFonts w:ascii="Calibri" w:hAnsi="Calibri" w:cs="Calibri"/>
          <w:b/>
          <w:u w:val="single"/>
        </w:rPr>
        <w:t>put out</w:t>
      </w:r>
      <w:r>
        <w:rPr>
          <w:rFonts w:ascii="Calibri" w:hAnsi="Calibri" w:cs="Calibri"/>
        </w:rPr>
        <w:t xml:space="preserve"> kitchen fires.</w:t>
      </w:r>
    </w:p>
    <w:p w14:paraId="099756F8" w14:textId="71AAC211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D3D0454">
            <wp:simplePos x="0" y="0"/>
            <wp:positionH relativeFrom="column">
              <wp:posOffset>575945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hand towel</w:t>
      </w:r>
    </w:p>
    <w:p w14:paraId="0DF02816" w14:textId="739220BF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extinguisher</w:t>
      </w:r>
    </w:p>
    <w:p w14:paraId="513E8C1D" w14:textId="38511D23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bottle of water</w:t>
      </w:r>
    </w:p>
    <w:p w14:paraId="6792103F" w14:textId="40F87A96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smoke alarm</w:t>
      </w:r>
    </w:p>
    <w:p w14:paraId="69862750" w14:textId="190E5474" w:rsidR="00353F03" w:rsidRPr="00057DEF" w:rsidRDefault="00353F03" w:rsidP="00353F03">
      <w:pPr>
        <w:spacing w:line="360" w:lineRule="auto"/>
        <w:ind w:left="1080"/>
        <w:rPr>
          <w:rFonts w:ascii="Calibri" w:hAnsi="Calibri" w:cs="Calibri"/>
        </w:rPr>
      </w:pPr>
    </w:p>
    <w:p w14:paraId="5A9F0D84" w14:textId="32576D73" w:rsidR="00353F03" w:rsidRDefault="00353F03" w:rsidP="00353F0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0A41CB3">
            <wp:simplePos x="0" y="0"/>
            <wp:positionH relativeFrom="column">
              <wp:posOffset>568960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Always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after handling raw or undercooked poultry.</w:t>
      </w:r>
    </w:p>
    <w:p w14:paraId="22D6588C" w14:textId="24702C90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your hands</w:t>
      </w:r>
    </w:p>
    <w:p w14:paraId="140FB34D" w14:textId="55ED2F5E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wipe your hands on a dish towel</w:t>
      </w:r>
    </w:p>
    <w:p w14:paraId="395E4C8B" w14:textId="1C8B54C5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chop vegetables</w:t>
      </w:r>
    </w:p>
    <w:p w14:paraId="71AB337B" w14:textId="6FD5C6DA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nap</w:t>
      </w:r>
    </w:p>
    <w:p w14:paraId="4FE2DE5C" w14:textId="519C1899" w:rsidR="00353F03" w:rsidRPr="00057DEF" w:rsidRDefault="00353F03" w:rsidP="00353F03">
      <w:pPr>
        <w:spacing w:line="360" w:lineRule="auto"/>
        <w:ind w:left="1080"/>
        <w:rPr>
          <w:rFonts w:ascii="Calibri" w:hAnsi="Calibri" w:cs="Calibri"/>
        </w:rPr>
      </w:pPr>
    </w:p>
    <w:p w14:paraId="4D793FD2" w14:textId="1C2DD3CB" w:rsidR="00353F03" w:rsidRDefault="00353F03" w:rsidP="00353F0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you will be traveling during the holidays plan your route and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ahead of time.</w:t>
      </w:r>
    </w:p>
    <w:p w14:paraId="3F92314F" w14:textId="6836B290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buy some trail mix</w:t>
      </w:r>
    </w:p>
    <w:p w14:paraId="667A6B41" w14:textId="68345F9E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C51F8EB">
            <wp:simplePos x="0" y="0"/>
            <wp:positionH relativeFrom="column">
              <wp:posOffset>572135</wp:posOffset>
            </wp:positionH>
            <wp:positionV relativeFrom="paragraph">
              <wp:posOffset>114300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get a haircut</w:t>
      </w:r>
    </w:p>
    <w:p w14:paraId="0171885D" w14:textId="27931821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check the weather</w:t>
      </w:r>
    </w:p>
    <w:p w14:paraId="7B8912E6" w14:textId="77777777" w:rsidR="00353F03" w:rsidRDefault="00353F03" w:rsidP="00353F0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donate blood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B0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53F03"/>
    <w:rsid w:val="003B3373"/>
    <w:rsid w:val="004976C8"/>
    <w:rsid w:val="00497755"/>
    <w:rsid w:val="004B5F62"/>
    <w:rsid w:val="004C5A3F"/>
    <w:rsid w:val="004D0C87"/>
    <w:rsid w:val="00511C59"/>
    <w:rsid w:val="005B41B5"/>
    <w:rsid w:val="00614BD7"/>
    <w:rsid w:val="00636376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23362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2020-02-26T19:17:00Z</dcterms:modified>
  <cp:version/>
</cp:coreProperties>
</file>